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06" w:rsidRDefault="00356A06" w:rsidP="00356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00">
        <w:rPr>
          <w:rFonts w:ascii="Times New Roman" w:hAnsi="Times New Roman" w:cs="Times New Roman"/>
          <w:b/>
          <w:sz w:val="28"/>
          <w:szCs w:val="28"/>
        </w:rPr>
        <w:t>Раздел 3. Болезни органов дыхания</w:t>
      </w:r>
    </w:p>
    <w:p w:rsidR="00356A06" w:rsidRPr="00464400" w:rsidRDefault="00356A06" w:rsidP="00356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6A06" w:rsidRPr="00464400" w:rsidRDefault="00356A06" w:rsidP="00356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4400">
        <w:rPr>
          <w:rFonts w:ascii="Times New Roman" w:hAnsi="Times New Roman" w:cs="Times New Roman"/>
          <w:b/>
          <w:sz w:val="28"/>
          <w:szCs w:val="28"/>
        </w:rPr>
        <w:t>Тема 1. Заболевания верхних дыхательных путей</w:t>
      </w:r>
    </w:p>
    <w:p w:rsidR="00356A06" w:rsidRDefault="00356A06" w:rsidP="00356A06"/>
    <w:p w:rsidR="00356A06" w:rsidRDefault="00356A06" w:rsidP="00356A0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Основной жаропонижающий препарат в детской практике, и применяющий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ся для борьбы с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гипертермическим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синдромом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а) анальгин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F0E46">
        <w:rPr>
          <w:rFonts w:ascii="yandex-sans" w:eastAsia="Times New Roman" w:hAnsi="yandex-sans" w:cs="Times New Roman"/>
          <w:color w:val="000000"/>
          <w:sz w:val="23"/>
          <w:szCs w:val="23"/>
        </w:rPr>
        <w:t>б) парацетамол</w:t>
      </w:r>
    </w:p>
    <w:p w:rsidR="00356A06" w:rsidRPr="00464400" w:rsidRDefault="00356A06" w:rsidP="00356A0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в) </w:t>
      </w:r>
      <w:proofErr w:type="spellStart"/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пипольфен</w:t>
      </w:r>
      <w:proofErr w:type="spellEnd"/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г) баралгин</w:t>
      </w:r>
    </w:p>
    <w:p w:rsidR="00356A06" w:rsidRPr="00464400" w:rsidRDefault="00356A06" w:rsidP="00356A06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Pr="00464400" w:rsidRDefault="00356A06" w:rsidP="00356A06">
      <w:pPr>
        <w:ind w:left="360"/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2. </w:t>
      </w:r>
      <w:r w:rsidRPr="00464400">
        <w:rPr>
          <w:rFonts w:ascii="yandex-sans" w:hAnsi="yandex-sans"/>
          <w:color w:val="000000"/>
          <w:sz w:val="23"/>
          <w:szCs w:val="23"/>
          <w:shd w:val="clear" w:color="auto" w:fill="FFFFFF"/>
        </w:rPr>
        <w:t>Особенности строения полости носа у детей раннего возраста: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а) носовые ходы узкие, </w:t>
      </w:r>
      <w:proofErr w:type="gramStart"/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обильная</w:t>
      </w:r>
      <w:proofErr w:type="gramEnd"/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васкуляризация</w:t>
      </w:r>
      <w:proofErr w:type="spellEnd"/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б) носовые ходы узкие, </w:t>
      </w:r>
      <w:proofErr w:type="gramStart"/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недостаточная</w:t>
      </w:r>
      <w:proofErr w:type="gramEnd"/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васкуляризация</w:t>
      </w:r>
      <w:proofErr w:type="spellEnd"/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в) носовые ходы широкие, </w:t>
      </w:r>
      <w:proofErr w:type="gramStart"/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обильная</w:t>
      </w:r>
      <w:proofErr w:type="gramEnd"/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васкуляризация</w:t>
      </w:r>
      <w:proofErr w:type="spellEnd"/>
    </w:p>
    <w:p w:rsidR="00356A06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г) носовые ходы широкие, </w:t>
      </w:r>
      <w:proofErr w:type="gramStart"/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недостаточная</w:t>
      </w:r>
      <w:proofErr w:type="gramEnd"/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васкуляризация</w:t>
      </w:r>
      <w:proofErr w:type="spellEnd"/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Pr="00464400" w:rsidRDefault="00356A06" w:rsidP="00356A0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Анатомические особенности Евстахиевой трубы у ребенка, способствующие частому развитию отита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а) короткая и широкая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б) короткая и узкая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в) длинная и широкая</w:t>
      </w:r>
    </w:p>
    <w:p w:rsidR="00356A06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г) длинная и узкая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Pr="00464400" w:rsidRDefault="00356A06" w:rsidP="00356A0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Фактор, способствующий развитию стеноза гортани у детей раннего возраста: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а) широкая голосовая щель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б) узкая голосовая щель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в) цилиндрическая форма гортани</w:t>
      </w:r>
    </w:p>
    <w:p w:rsidR="00356A06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г) округлая форма гортани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Pr="00464400" w:rsidRDefault="00356A06" w:rsidP="00356A0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Фактор, способствующий возникновению одышки у детей при воспалении дыхательных путей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а) слабое развитие добавочных полостей носа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б) хорошее развитие добавочных полостей носа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в) широкий просвет трахеи и бронхов</w:t>
      </w:r>
    </w:p>
    <w:p w:rsidR="00356A06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г) узкий просвет трахеи и бронхов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Pr="00464400" w:rsidRDefault="00356A06" w:rsidP="00356A0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Наиболее частая причина острого бронхита у детей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а) бактерии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б) вирусы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в) простейшие</w:t>
      </w:r>
    </w:p>
    <w:p w:rsidR="00356A06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г) грибы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Pr="00464400" w:rsidRDefault="00356A06" w:rsidP="00356A0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Ведущий клинический симптом </w:t>
      </w:r>
      <w:proofErr w:type="spellStart"/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обструктивного</w:t>
      </w:r>
      <w:proofErr w:type="spellEnd"/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бронхита у детей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а) боль в грудной клетке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б) лихорадка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в) одышка</w:t>
      </w:r>
    </w:p>
    <w:p w:rsidR="00356A06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г) слабость</w:t>
      </w:r>
    </w:p>
    <w:p w:rsidR="00356A06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Pr="00464400" w:rsidRDefault="00356A06" w:rsidP="00356A0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Основной симптом острого бронхита у детей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а) слабость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б) недомогание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в) снижение аппетита</w:t>
      </w:r>
    </w:p>
    <w:p w:rsidR="00356A06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г) кашель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Pr="00464400" w:rsidRDefault="00356A06" w:rsidP="00356A0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Для лучшего отхождения мокроты ребенку с острым бронхитом применяют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а) вибрационный массаж, </w:t>
      </w:r>
      <w:proofErr w:type="spellStart"/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постуральный</w:t>
      </w:r>
      <w:proofErr w:type="spellEnd"/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дренаж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б) банки, горчичники</w:t>
      </w:r>
    </w:p>
    <w:p w:rsidR="00356A06" w:rsidRPr="00464400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в) оксигенотерапию, УФО</w:t>
      </w:r>
    </w:p>
    <w:p w:rsidR="00356A06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464400">
        <w:rPr>
          <w:rFonts w:ascii="yandex-sans" w:eastAsia="Times New Roman" w:hAnsi="yandex-sans" w:cs="Times New Roman"/>
          <w:color w:val="000000"/>
          <w:sz w:val="23"/>
          <w:szCs w:val="23"/>
        </w:rPr>
        <w:t>г) строгий постельный режим, диету № 15</w:t>
      </w:r>
    </w:p>
    <w:p w:rsidR="00356A06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Pr="00E41557" w:rsidRDefault="00356A06" w:rsidP="00356A0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155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Лихорадка, одышка, кашель, локальное укорочение </w:t>
      </w:r>
      <w:proofErr w:type="spellStart"/>
      <w:r w:rsidRPr="00E41557">
        <w:rPr>
          <w:rFonts w:ascii="yandex-sans" w:eastAsia="Times New Roman" w:hAnsi="yandex-sans" w:cs="Times New Roman"/>
          <w:color w:val="000000"/>
          <w:sz w:val="23"/>
          <w:szCs w:val="23"/>
        </w:rPr>
        <w:t>перкуторного</w:t>
      </w:r>
      <w:proofErr w:type="spellEnd"/>
      <w:r w:rsidRPr="00E4155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звука у детей </w:t>
      </w:r>
      <w:proofErr w:type="gramStart"/>
      <w:r w:rsidRPr="00E41557">
        <w:rPr>
          <w:rFonts w:ascii="yandex-sans" w:eastAsia="Times New Roman" w:hAnsi="yandex-sans" w:cs="Times New Roman"/>
          <w:color w:val="000000"/>
          <w:sz w:val="23"/>
          <w:szCs w:val="23"/>
        </w:rPr>
        <w:t>характерны</w:t>
      </w:r>
      <w:proofErr w:type="gramEnd"/>
      <w:r w:rsidRPr="00E4155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для:</w:t>
      </w:r>
    </w:p>
    <w:p w:rsidR="00356A06" w:rsidRPr="00E41557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1557">
        <w:rPr>
          <w:rFonts w:ascii="yandex-sans" w:eastAsia="Times New Roman" w:hAnsi="yandex-sans" w:cs="Times New Roman"/>
          <w:color w:val="000000"/>
          <w:sz w:val="23"/>
          <w:szCs w:val="23"/>
        </w:rPr>
        <w:t>а) острого бронхита</w:t>
      </w:r>
    </w:p>
    <w:p w:rsidR="00356A06" w:rsidRPr="00E41557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1557">
        <w:rPr>
          <w:rFonts w:ascii="yandex-sans" w:eastAsia="Times New Roman" w:hAnsi="yandex-sans" w:cs="Times New Roman"/>
          <w:color w:val="000000"/>
          <w:sz w:val="23"/>
          <w:szCs w:val="23"/>
        </w:rPr>
        <w:t>б) хронического бронхита</w:t>
      </w:r>
    </w:p>
    <w:p w:rsidR="00356A06" w:rsidRPr="00E41557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1557">
        <w:rPr>
          <w:rFonts w:ascii="yandex-sans" w:eastAsia="Times New Roman" w:hAnsi="yandex-sans" w:cs="Times New Roman"/>
          <w:color w:val="000000"/>
          <w:sz w:val="23"/>
          <w:szCs w:val="23"/>
        </w:rPr>
        <w:t>в) острой пневмонии</w:t>
      </w:r>
    </w:p>
    <w:p w:rsidR="00356A06" w:rsidRPr="00E41557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41557">
        <w:rPr>
          <w:rFonts w:ascii="yandex-sans" w:eastAsia="Times New Roman" w:hAnsi="yandex-sans" w:cs="Times New Roman"/>
          <w:color w:val="000000"/>
          <w:sz w:val="23"/>
          <w:szCs w:val="23"/>
        </w:rPr>
        <w:t>г) бронхиальной астмы</w:t>
      </w:r>
    </w:p>
    <w:p w:rsidR="00356A06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Pr="00E41557" w:rsidRDefault="00356A06" w:rsidP="00356A06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Default="00356A06" w:rsidP="00356A06">
      <w:pPr>
        <w:pStyle w:val="a4"/>
      </w:pP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СИТУАЦИОННАЯ ЗАДАЧА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Инструкция: ОЗНАКОМЬТЕСЬ С СИТУАЦИЕЙ И ДАЙТЕ РАЗВЕРНУТЫЕ ОТВЕТЫ НА ВОПРОСЫ.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Основная часть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Ребѐнок 5 лет поступил с жалобами, со слов мамы, на повышение температуры, заложенность носа, боли в горле.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Анамнез: болен 2-й день, наблюдаются катаральные явления (насморк, чихание, кашель) и покраснение глаз, отѐчность век.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 осмотре: температура 38,9°С, в зеве разлитая гиперемия, на задней стенке глотки зернистость, миндалины увеличены, налѐ</w:t>
      </w:r>
      <w:proofErr w:type="gramStart"/>
      <w:r>
        <w:rPr>
          <w:sz w:val="23"/>
          <w:szCs w:val="23"/>
        </w:rPr>
        <w:t>тов</w:t>
      </w:r>
      <w:proofErr w:type="gramEnd"/>
      <w:r>
        <w:rPr>
          <w:sz w:val="23"/>
          <w:szCs w:val="23"/>
        </w:rPr>
        <w:t xml:space="preserve"> нет. Пальпируются подчелюстные, шейные </w:t>
      </w:r>
      <w:proofErr w:type="spellStart"/>
      <w:r>
        <w:rPr>
          <w:sz w:val="23"/>
          <w:szCs w:val="23"/>
        </w:rPr>
        <w:t>лимфоузлы</w:t>
      </w:r>
      <w:proofErr w:type="spellEnd"/>
      <w:r>
        <w:rPr>
          <w:sz w:val="23"/>
          <w:szCs w:val="23"/>
        </w:rPr>
        <w:t xml:space="preserve"> в диаметре до 1,5 см, </w:t>
      </w:r>
      <w:proofErr w:type="spellStart"/>
      <w:r>
        <w:rPr>
          <w:sz w:val="23"/>
          <w:szCs w:val="23"/>
        </w:rPr>
        <w:t>мягкоэластичные</w:t>
      </w:r>
      <w:proofErr w:type="spellEnd"/>
      <w:r>
        <w:rPr>
          <w:sz w:val="23"/>
          <w:szCs w:val="23"/>
        </w:rPr>
        <w:t xml:space="preserve">. В легких: </w:t>
      </w:r>
      <w:proofErr w:type="spellStart"/>
      <w:r>
        <w:rPr>
          <w:sz w:val="23"/>
          <w:szCs w:val="23"/>
        </w:rPr>
        <w:t>аускультативно</w:t>
      </w:r>
      <w:proofErr w:type="spellEnd"/>
      <w:r>
        <w:rPr>
          <w:sz w:val="23"/>
          <w:szCs w:val="23"/>
        </w:rPr>
        <w:t xml:space="preserve"> – жѐсткое дыхание, хрипы не выслушиваются. Тоны сердца звучные, тахикардия. Физиологические отправления в норме.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Результаты анализов: </w:t>
      </w:r>
    </w:p>
    <w:p w:rsidR="00356A06" w:rsidRDefault="00356A06" w:rsidP="00356A0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Общий анализ крови: гемоглобин – 112 г/л, эритроциты – 3,8×10</w:t>
      </w:r>
      <w:r>
        <w:rPr>
          <w:sz w:val="16"/>
          <w:szCs w:val="16"/>
        </w:rPr>
        <w:t>12</w:t>
      </w:r>
      <w:r>
        <w:rPr>
          <w:sz w:val="23"/>
          <w:szCs w:val="23"/>
        </w:rPr>
        <w:t>/л, цветовой показатель – 0,9; лейкоциты – 3,2×10</w:t>
      </w:r>
      <w:r>
        <w:rPr>
          <w:sz w:val="16"/>
          <w:szCs w:val="16"/>
        </w:rPr>
        <w:t>9</w:t>
      </w:r>
      <w:r>
        <w:rPr>
          <w:sz w:val="23"/>
          <w:szCs w:val="23"/>
        </w:rPr>
        <w:t xml:space="preserve">/л, </w:t>
      </w:r>
      <w:proofErr w:type="spellStart"/>
      <w:r>
        <w:rPr>
          <w:sz w:val="23"/>
          <w:szCs w:val="23"/>
        </w:rPr>
        <w:t>палочкоядерные</w:t>
      </w:r>
      <w:proofErr w:type="spellEnd"/>
      <w:r>
        <w:rPr>
          <w:sz w:val="23"/>
          <w:szCs w:val="23"/>
        </w:rPr>
        <w:t xml:space="preserve"> нейтрофилы - 2%; сегментоядерные нейтрофилы - 38%, лимфоциты - 47%, моноциты - 13%; СОЭ – 6 мм/ч. </w:t>
      </w:r>
      <w:proofErr w:type="gramEnd"/>
    </w:p>
    <w:p w:rsidR="00356A06" w:rsidRDefault="00356A06" w:rsidP="00356A0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Общий анализ мочи: цвет – жѐлтый, белок – следы, удельный вес – 1020, лейкоциты – 1-2 в поле зрения, эритроциты – 1-2 в поле зрения, цилиндры – 1-2 в поле зрения. </w:t>
      </w:r>
      <w:proofErr w:type="gramEnd"/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Вирусологическое исследование: из носоглотки выделен аденовирус.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Вопросы: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Поставьте диагноз в соответствии с классификацией.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Обоснуйте поставленный Вами диагноз.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Назначьте план лечения.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Профилактические мероприятия при данном заболевании. </w:t>
      </w:r>
    </w:p>
    <w:p w:rsidR="00356A06" w:rsidRPr="00581446" w:rsidRDefault="00356A06" w:rsidP="00356A06">
      <w:pPr>
        <w:rPr>
          <w:sz w:val="23"/>
          <w:szCs w:val="23"/>
        </w:rPr>
      </w:pPr>
      <w:r w:rsidRPr="00581446">
        <w:rPr>
          <w:sz w:val="23"/>
          <w:szCs w:val="23"/>
        </w:rPr>
        <w:t>5. Проведите противоэпидемические мероприятия в очаге.</w:t>
      </w:r>
    </w:p>
    <w:p w:rsidR="00356A06" w:rsidRDefault="00356A06" w:rsidP="00356A06">
      <w:pPr>
        <w:pStyle w:val="Default"/>
        <w:rPr>
          <w:sz w:val="23"/>
          <w:szCs w:val="23"/>
        </w:rPr>
      </w:pPr>
    </w:p>
    <w:p w:rsidR="00356A06" w:rsidRDefault="00356A06" w:rsidP="00356A06">
      <w:pPr>
        <w:pStyle w:val="Default"/>
        <w:rPr>
          <w:sz w:val="23"/>
          <w:szCs w:val="23"/>
        </w:rPr>
      </w:pPr>
    </w:p>
    <w:p w:rsidR="00356A06" w:rsidRDefault="00356A06" w:rsidP="00356A06">
      <w:pPr>
        <w:pStyle w:val="Default"/>
        <w:rPr>
          <w:sz w:val="23"/>
          <w:szCs w:val="23"/>
        </w:rPr>
      </w:pPr>
    </w:p>
    <w:p w:rsidR="00356A06" w:rsidRDefault="00356A06" w:rsidP="00356A06">
      <w:pPr>
        <w:pStyle w:val="Default"/>
        <w:rPr>
          <w:sz w:val="23"/>
          <w:szCs w:val="23"/>
        </w:rPr>
      </w:pPr>
    </w:p>
    <w:p w:rsidR="00356A06" w:rsidRDefault="00356A06" w:rsidP="00356A06">
      <w:pPr>
        <w:pStyle w:val="Default"/>
        <w:rPr>
          <w:sz w:val="23"/>
          <w:szCs w:val="23"/>
        </w:rPr>
      </w:pPr>
    </w:p>
    <w:p w:rsidR="00356A06" w:rsidRDefault="00356A06" w:rsidP="00356A06">
      <w:pPr>
        <w:pStyle w:val="Default"/>
        <w:rPr>
          <w:sz w:val="23"/>
          <w:szCs w:val="23"/>
        </w:rPr>
      </w:pPr>
    </w:p>
    <w:p w:rsidR="00356A06" w:rsidRDefault="00356A06" w:rsidP="00356A06">
      <w:pPr>
        <w:pStyle w:val="Default"/>
        <w:rPr>
          <w:sz w:val="23"/>
          <w:szCs w:val="23"/>
        </w:rPr>
      </w:pPr>
    </w:p>
    <w:p w:rsidR="00356A06" w:rsidRPr="00854B6E" w:rsidRDefault="00356A06" w:rsidP="00356A06">
      <w:pPr>
        <w:pStyle w:val="Default"/>
        <w:rPr>
          <w:sz w:val="28"/>
          <w:szCs w:val="28"/>
        </w:rPr>
      </w:pPr>
      <w:r w:rsidRPr="00854B6E">
        <w:rPr>
          <w:b/>
          <w:sz w:val="28"/>
          <w:szCs w:val="28"/>
        </w:rPr>
        <w:t xml:space="preserve">Тема 2. Бронхиты. </w:t>
      </w:r>
      <w:proofErr w:type="spellStart"/>
      <w:r w:rsidRPr="00854B6E">
        <w:rPr>
          <w:b/>
          <w:sz w:val="28"/>
          <w:szCs w:val="28"/>
        </w:rPr>
        <w:t>Бронхиолиты</w:t>
      </w:r>
      <w:proofErr w:type="spellEnd"/>
    </w:p>
    <w:p w:rsidR="00356A06" w:rsidRDefault="00356A06" w:rsidP="00356A06">
      <w:pPr>
        <w:pStyle w:val="Default"/>
        <w:rPr>
          <w:sz w:val="23"/>
          <w:szCs w:val="23"/>
        </w:rPr>
      </w:pPr>
    </w:p>
    <w:p w:rsidR="00356A06" w:rsidRDefault="00356A06" w:rsidP="00356A06">
      <w:pPr>
        <w:pStyle w:val="Default"/>
        <w:rPr>
          <w:sz w:val="23"/>
          <w:szCs w:val="23"/>
        </w:rPr>
      </w:pP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Укажите один правильный ответ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1 ЧАСТОТА ОСТРОГО БРОНХИТА У ДЕТЕЙ СОСТАВЛЯЕТ: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а) 50-100 на 1000 детского населения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б) 100-200 на 1000 детского населения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в) 200-300 на 1000 детского населения</w:t>
      </w:r>
    </w:p>
    <w:p w:rsidR="00356A06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г) 200-400 на 1000 детского населения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Укажите все правильные ответы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2 НАИБОЛЕЕ ЧАСТЫМИ ПРИЧИНАМИ БРОНХИТОВ У ДЕТЕЙ ЯВЛЯЮТСЯ: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а)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риновирусы</w:t>
      </w:r>
      <w:proofErr w:type="spellEnd"/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б) пневмококки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в)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РС-вирусы</w:t>
      </w:r>
      <w:proofErr w:type="spellEnd"/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г) стафилококки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д</w:t>
      </w:r>
      <w:proofErr w:type="spellEnd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)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короновирусы</w:t>
      </w:r>
      <w:proofErr w:type="spellEnd"/>
    </w:p>
    <w:p w:rsidR="00356A06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е) вирус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парагриппа</w:t>
      </w:r>
      <w:proofErr w:type="spellEnd"/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3 ОСНОВНЫМИ ПРОЯВЛЕНИЯМИ ОСТРОГО БРОНХИТА ЯВЛЯЮТСЯ: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а) кашель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б) жесткое дыхание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в) укорочение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перкуторного</w:t>
      </w:r>
      <w:proofErr w:type="spellEnd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звука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г) разнокалиберные влажные и сухие хрипы</w:t>
      </w:r>
    </w:p>
    <w:p w:rsidR="00356A06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д</w:t>
      </w:r>
      <w:proofErr w:type="spellEnd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) отсутствие выраженной интоксикации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4 ОСНОВНЫМИ ПРОЯВЛЕНИЯМИ ОБСТРУКТИВНОГО БРОНХИТА ЯВЛЯЮТСЯ: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а) экспираторная одышка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б) жесткое дыхание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в) множественные мелкие тени инфильтрации на рентгенограмме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г) разнокалиберные влажные и сухие хрипы</w:t>
      </w:r>
    </w:p>
    <w:p w:rsidR="00356A06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д</w:t>
      </w:r>
      <w:proofErr w:type="spellEnd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) субфебрильная температура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5 ОСНОВНЫМИ ПРОЯВЛЕНИЯМИ БРОНХИОЛИТА ЯВЛЯЮТСЯ: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а) выраженная дыхательная недостаточность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б) множественные крупнопузырчатые хрипы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в) развитие заболевания в раннем возрасте</w:t>
      </w:r>
    </w:p>
    <w:p w:rsidR="00356A06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г) множественные, рассеянные мелкие очаговые инфильтративные тени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Укажите один правильный ответ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6 ДЕТИ С БРОНХИТАМИ В ДОПОЛНИТЕЛЬНОМ НАЗНАЧЕНИИ ЖИДКОСТИ: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а) не нуждаются</w:t>
      </w:r>
    </w:p>
    <w:p w:rsidR="00356A06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б) нуждаются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Укажите все правильные ответы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7 ПОКАЗАНИЯМИ ДЛЯ НАЗНАЧЕНИЯ АНТИБИОТИКОВ ПРИ БРОНХИТАХ ЯВЛЯЮТСЯ: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а) гипертермия более 3-х дней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б) наличие клинической картины пневмонии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в) ранний возраст больного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г) наличие выраженных симптомов интоксикации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д</w:t>
      </w:r>
      <w:proofErr w:type="spellEnd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) затянувшееся течение заболевания</w:t>
      </w:r>
    </w:p>
    <w:p w:rsidR="00356A06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е) подозрение на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микоплазменную</w:t>
      </w:r>
      <w:proofErr w:type="spellEnd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или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хламидийную</w:t>
      </w:r>
      <w:proofErr w:type="spellEnd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этиологию бронхита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8 ДЛЯ ЛЕЧЕНИЯ ЛИХОРАДКИ У ДЕТЕЙ С ЗАБОЛЕВАНИЯМИ ДЫХАТЕЛЬНЫХ ПУТЕЙ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ИСПОЛЬЗУЮТ: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а) парацетамол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б)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ибуклин</w:t>
      </w:r>
      <w:proofErr w:type="spellEnd"/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в)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пипольфен</w:t>
      </w:r>
      <w:proofErr w:type="spellEnd"/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г) ацетилсалициловую кислоту</w:t>
      </w:r>
    </w:p>
    <w:p w:rsidR="00356A06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д</w:t>
      </w:r>
      <w:proofErr w:type="spellEnd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) анальгин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9</w:t>
      </w:r>
      <w:proofErr w:type="gram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</w:t>
      </w:r>
      <w:proofErr w:type="gramEnd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МУКОЛИТИЧЕСКИМ ПРЕПАРАТАМ ОТНОСЯТ: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а) кодеин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б)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тусупрекс</w:t>
      </w:r>
      <w:proofErr w:type="spellEnd"/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в) АЦЦ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г)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амброксол</w:t>
      </w:r>
      <w:proofErr w:type="spellEnd"/>
    </w:p>
    <w:p w:rsidR="00356A06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д</w:t>
      </w:r>
      <w:proofErr w:type="spellEnd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)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стоптуссин</w:t>
      </w:r>
      <w:proofErr w:type="spellEnd"/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10</w:t>
      </w:r>
      <w:proofErr w:type="gram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</w:t>
      </w:r>
      <w:proofErr w:type="gramEnd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ПРОТИВОВИРУСНОЙ ТЕРАПИИ ДЛЯ ЛЕЧЕНИЯ ОРВИ ОТНОСЯТ: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а)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арбидол</w:t>
      </w:r>
      <w:proofErr w:type="spellEnd"/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б) циклоферон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в)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альгирем</w:t>
      </w:r>
      <w:proofErr w:type="spellEnd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(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римантадин</w:t>
      </w:r>
      <w:proofErr w:type="spellEnd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)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г)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анаферон</w:t>
      </w:r>
      <w:proofErr w:type="spellEnd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детский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д</w:t>
      </w:r>
      <w:proofErr w:type="spellEnd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)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афлубин</w:t>
      </w:r>
      <w:proofErr w:type="spellEnd"/>
    </w:p>
    <w:p w:rsidR="00356A06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е)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виферон</w:t>
      </w:r>
      <w:proofErr w:type="spellEnd"/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11</w:t>
      </w:r>
      <w:proofErr w:type="gram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</w:t>
      </w:r>
      <w:proofErr w:type="gramEnd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СТАРТОВОЙ ТЕРАПИИ ЛЕЧЕНИЯ ОБСТРУКТИВНОГО БРОНХИТА ОТНОСЯТ: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а)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сальбутамол</w:t>
      </w:r>
      <w:proofErr w:type="spellEnd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(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вентолин</w:t>
      </w:r>
      <w:proofErr w:type="spellEnd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)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б)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формотерол</w:t>
      </w:r>
      <w:proofErr w:type="spellEnd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(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форадил</w:t>
      </w:r>
      <w:proofErr w:type="spellEnd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)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в)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фенотерол</w:t>
      </w:r>
      <w:proofErr w:type="spellEnd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(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беротек</w:t>
      </w:r>
      <w:proofErr w:type="spellEnd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)</w:t>
      </w:r>
    </w:p>
    <w:p w:rsidR="00356A06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г)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пульмикорт</w:t>
      </w:r>
      <w:proofErr w:type="spellEnd"/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13 ОСОБЕННОСТЯМИ ЛЕЧЕНИЯ РЕЦИДИВИРУЮЩЕГО БРОНХИТА ЯВЛЯЮТСЯ: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а)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рибомунил</w:t>
      </w:r>
      <w:proofErr w:type="spellEnd"/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б) ИРС-19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в)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кетотифен</w:t>
      </w:r>
      <w:proofErr w:type="spellEnd"/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г)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эреспал</w:t>
      </w:r>
      <w:proofErr w:type="spellEnd"/>
    </w:p>
    <w:p w:rsidR="00356A06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д</w:t>
      </w:r>
      <w:proofErr w:type="spellEnd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)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муколитики</w:t>
      </w:r>
      <w:proofErr w:type="spellEnd"/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13</w:t>
      </w:r>
      <w:proofErr w:type="gram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</w:t>
      </w:r>
      <w:proofErr w:type="gramEnd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БАКТЕРИАЛЬНЫМ ЛИЗАТАМ ОТНОСЯТ: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а)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рибомунил</w:t>
      </w:r>
      <w:proofErr w:type="spellEnd"/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б)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имунорикс</w:t>
      </w:r>
      <w:proofErr w:type="spellEnd"/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в) ИРС-19</w:t>
      </w:r>
    </w:p>
    <w:p w:rsidR="00356A06" w:rsidRPr="00D32BA3" w:rsidRDefault="00356A06" w:rsidP="00356A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г) </w:t>
      </w:r>
      <w:proofErr w:type="spellStart"/>
      <w:r w:rsidRPr="00D32BA3">
        <w:rPr>
          <w:rFonts w:ascii="yandex-sans" w:eastAsia="Times New Roman" w:hAnsi="yandex-sans" w:cs="Times New Roman"/>
          <w:color w:val="000000"/>
          <w:sz w:val="23"/>
          <w:szCs w:val="23"/>
        </w:rPr>
        <w:t>бронхомунал</w:t>
      </w:r>
      <w:proofErr w:type="spellEnd"/>
    </w:p>
    <w:p w:rsidR="00356A06" w:rsidRDefault="00356A06" w:rsidP="00356A06">
      <w:pPr>
        <w:pStyle w:val="Default"/>
        <w:rPr>
          <w:sz w:val="23"/>
          <w:szCs w:val="23"/>
        </w:rPr>
      </w:pPr>
    </w:p>
    <w:p w:rsidR="00356A06" w:rsidRDefault="00356A06" w:rsidP="00356A06">
      <w:pPr>
        <w:pStyle w:val="Default"/>
        <w:rPr>
          <w:sz w:val="23"/>
          <w:szCs w:val="23"/>
        </w:rPr>
      </w:pPr>
    </w:p>
    <w:p w:rsidR="00356A06" w:rsidRDefault="00356A06" w:rsidP="00356A0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СИТУАЦИОННАЯ ЗАДАЧА</w:t>
      </w:r>
    </w:p>
    <w:p w:rsidR="00356A06" w:rsidRDefault="00356A06" w:rsidP="00356A06">
      <w:pPr>
        <w:pStyle w:val="Default"/>
        <w:rPr>
          <w:sz w:val="23"/>
          <w:szCs w:val="23"/>
        </w:rPr>
      </w:pPr>
    </w:p>
    <w:p w:rsidR="00356A06" w:rsidRDefault="00356A06" w:rsidP="00356A0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Инструкция: ОЗНАКОМЬТЕСЬ С СИТУАЦИЕЙ И ДАЙТЕ РАЗВЕРНУТЫЕ ОТВЕТЫ НА ВОПРОСЫ </w:t>
      </w:r>
    </w:p>
    <w:p w:rsidR="00356A06" w:rsidRDefault="00356A06" w:rsidP="00356A06">
      <w:pPr>
        <w:pStyle w:val="Default"/>
        <w:rPr>
          <w:sz w:val="23"/>
          <w:szCs w:val="23"/>
        </w:rPr>
      </w:pP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Основная часть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Мальчик 4 месяцев. Заболел 3 дня назад с подъѐма температуры тела до 37,2</w:t>
      </w:r>
      <w:proofErr w:type="gramStart"/>
      <w:r>
        <w:rPr>
          <w:sz w:val="23"/>
          <w:szCs w:val="23"/>
        </w:rPr>
        <w:t xml:space="preserve"> °С</w:t>
      </w:r>
      <w:proofErr w:type="gramEnd"/>
      <w:r>
        <w:rPr>
          <w:sz w:val="23"/>
          <w:szCs w:val="23"/>
        </w:rPr>
        <w:t xml:space="preserve">, заложенности носа, покашливания. В течение последующих двух дней отмечалась субфебрильная </w:t>
      </w:r>
      <w:r>
        <w:rPr>
          <w:sz w:val="23"/>
          <w:szCs w:val="23"/>
        </w:rPr>
        <w:lastRenderedPageBreak/>
        <w:t xml:space="preserve">температура, кашель стал нарастать, сегодня появилась затруднение дыхания, со слов матери, ребенок «задыхается», отказывается пить. Мать обратилась к врачу-педиатру участковому.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 анамнеза жизни известно, что ребѐнок родился доношенным, с массой тела 3400 г, длина тела 52 см, период новорождѐнности протекал без особенностей, выписан под наблюдение участкового педиатра на 3 сутки после рождения. В возрасте ребенка 2 месяцев у матери пропало молоко (мать курила во время беременности и сейчас курит). Ребѐнок находится на искусственном вскармливании. До настоящего времени не болел. Прививается по возрасту.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Семья 5 человек, есть ещѐ двое детей в возрасте 8-ми и 4-х лет, старший ребѐнок переносит лѐгкую форму </w:t>
      </w:r>
      <w:proofErr w:type="gramStart"/>
      <w:r>
        <w:rPr>
          <w:sz w:val="23"/>
          <w:szCs w:val="23"/>
        </w:rPr>
        <w:t>острого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назофарингита</w:t>
      </w:r>
      <w:proofErr w:type="spellEnd"/>
      <w:r>
        <w:rPr>
          <w:sz w:val="23"/>
          <w:szCs w:val="23"/>
        </w:rPr>
        <w:t xml:space="preserve">.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осмотре состояние ребенка тяжѐлое за счет симптомов дыхательной недостаточности. </w:t>
      </w:r>
      <w:proofErr w:type="spellStart"/>
      <w:r>
        <w:rPr>
          <w:sz w:val="23"/>
          <w:szCs w:val="23"/>
        </w:rPr>
        <w:t>SaO</w:t>
      </w:r>
      <w:proofErr w:type="spellEnd"/>
      <w:r>
        <w:rPr>
          <w:sz w:val="23"/>
          <w:szCs w:val="23"/>
        </w:rPr>
        <w:t xml:space="preserve"> 292%. Ребѐнок беспокоен, часто кашляет, кашель влажный. Отмечается одышка экспираторного типа, </w:t>
      </w:r>
      <w:proofErr w:type="spellStart"/>
      <w:r>
        <w:rPr>
          <w:sz w:val="23"/>
          <w:szCs w:val="23"/>
        </w:rPr>
        <w:t>тахипноэ</w:t>
      </w:r>
      <w:proofErr w:type="spellEnd"/>
      <w:r>
        <w:rPr>
          <w:sz w:val="23"/>
          <w:szCs w:val="23"/>
        </w:rPr>
        <w:t xml:space="preserve"> 68 в минуту, мелкопузырчатые хрипы и крепитация в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 xml:space="preserve">ѐгких с обеих сторон, выслушиваются редкие сухие свистящие хрипы. Визуально отмечается незначительное вздутие грудной клетки, </w:t>
      </w:r>
      <w:proofErr w:type="spellStart"/>
      <w:r>
        <w:rPr>
          <w:sz w:val="23"/>
          <w:szCs w:val="23"/>
        </w:rPr>
        <w:t>перкуторно</w:t>
      </w:r>
      <w:proofErr w:type="spellEnd"/>
      <w:r>
        <w:rPr>
          <w:sz w:val="23"/>
          <w:szCs w:val="23"/>
        </w:rPr>
        <w:t xml:space="preserve"> определяется коробочный оттенок звука. В акте дыхания принимают участие вспомогательные мышцы, отмечается втяжение </w:t>
      </w:r>
      <w:proofErr w:type="spellStart"/>
      <w:r>
        <w:rPr>
          <w:sz w:val="23"/>
          <w:szCs w:val="23"/>
        </w:rPr>
        <w:t>межреберий</w:t>
      </w:r>
      <w:proofErr w:type="spellEnd"/>
      <w:r>
        <w:rPr>
          <w:sz w:val="23"/>
          <w:szCs w:val="23"/>
        </w:rPr>
        <w:t xml:space="preserve"> на вдохе, раздувание крыльев носа.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Живот мягкий и безболезненный при пальпации, печень выступает на 1,5 см из-под края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ѐберной дуги, селезѐнка не увеличена. Стул до 4 раз в день без патологических примесей. Мочится редко.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Вопросы: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Поставьте и обоснуйте диагноз.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Назовите факторы риска развития заболевания и тяжелого течения болезни </w:t>
      </w:r>
      <w:proofErr w:type="gramStart"/>
      <w:r>
        <w:rPr>
          <w:sz w:val="23"/>
          <w:szCs w:val="23"/>
        </w:rPr>
        <w:t>у</w:t>
      </w:r>
      <w:proofErr w:type="gramEnd"/>
      <w:r>
        <w:rPr>
          <w:sz w:val="23"/>
          <w:szCs w:val="23"/>
        </w:rPr>
        <w:t xml:space="preserve"> данного ребѐнка.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Определите и обоснуйте тактику врача-педиатра участкового в данном случае.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С какими заболеваниями проводят дифференциальный диагноз?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Назовите основные направления терапии данного заболевания.</w:t>
      </w:r>
    </w:p>
    <w:p w:rsidR="00356A06" w:rsidRDefault="00356A06" w:rsidP="00356A06">
      <w:pPr>
        <w:pStyle w:val="Default"/>
        <w:rPr>
          <w:sz w:val="23"/>
          <w:szCs w:val="23"/>
        </w:rPr>
      </w:pPr>
    </w:p>
    <w:p w:rsidR="00356A06" w:rsidRDefault="00356A06" w:rsidP="00356A06">
      <w:pPr>
        <w:pStyle w:val="Default"/>
        <w:rPr>
          <w:sz w:val="23"/>
          <w:szCs w:val="23"/>
        </w:rPr>
      </w:pPr>
    </w:p>
    <w:p w:rsidR="00356A06" w:rsidRDefault="00356A06" w:rsidP="00356A06">
      <w:pPr>
        <w:pStyle w:val="a4"/>
      </w:pPr>
    </w:p>
    <w:p w:rsidR="00356A06" w:rsidRDefault="00356A06" w:rsidP="00356A06">
      <w:pPr>
        <w:pStyle w:val="a4"/>
      </w:pPr>
    </w:p>
    <w:p w:rsidR="00356A06" w:rsidRDefault="00356A06" w:rsidP="00356A06">
      <w:pPr>
        <w:pStyle w:val="a4"/>
      </w:pPr>
    </w:p>
    <w:p w:rsidR="00356A06" w:rsidRDefault="00356A06" w:rsidP="00356A06">
      <w:pPr>
        <w:pStyle w:val="a4"/>
      </w:pPr>
    </w:p>
    <w:p w:rsidR="00356A06" w:rsidRDefault="00356A06" w:rsidP="00356A06">
      <w:pPr>
        <w:pStyle w:val="a4"/>
      </w:pPr>
    </w:p>
    <w:p w:rsidR="00356A06" w:rsidRDefault="00356A06" w:rsidP="00356A06">
      <w:pPr>
        <w:pStyle w:val="a4"/>
      </w:pPr>
    </w:p>
    <w:p w:rsidR="00356A06" w:rsidRDefault="00356A06" w:rsidP="00356A06">
      <w:pPr>
        <w:pStyle w:val="a4"/>
      </w:pPr>
    </w:p>
    <w:p w:rsidR="00356A06" w:rsidRDefault="00356A06" w:rsidP="00356A06">
      <w:pPr>
        <w:pStyle w:val="a4"/>
      </w:pPr>
    </w:p>
    <w:p w:rsidR="00356A06" w:rsidRDefault="00356A06" w:rsidP="00356A06">
      <w:pPr>
        <w:pStyle w:val="a4"/>
      </w:pPr>
    </w:p>
    <w:p w:rsidR="00356A06" w:rsidRDefault="00356A06" w:rsidP="00356A06">
      <w:pPr>
        <w:pStyle w:val="a4"/>
      </w:pPr>
    </w:p>
    <w:p w:rsidR="00356A06" w:rsidRDefault="00356A06" w:rsidP="00356A06">
      <w:pPr>
        <w:pStyle w:val="a4"/>
      </w:pPr>
    </w:p>
    <w:p w:rsidR="00356A06" w:rsidRDefault="00356A06" w:rsidP="00356A06">
      <w:pPr>
        <w:pStyle w:val="a4"/>
      </w:pPr>
    </w:p>
    <w:p w:rsidR="00356A06" w:rsidRDefault="00356A06" w:rsidP="00356A06">
      <w:pPr>
        <w:pStyle w:val="a4"/>
      </w:pPr>
    </w:p>
    <w:p w:rsidR="00356A06" w:rsidRDefault="00356A06" w:rsidP="00356A06">
      <w:pPr>
        <w:pStyle w:val="a4"/>
      </w:pPr>
    </w:p>
    <w:p w:rsidR="00356A06" w:rsidRDefault="00356A06" w:rsidP="00356A06">
      <w:pPr>
        <w:pStyle w:val="a4"/>
      </w:pPr>
    </w:p>
    <w:p w:rsidR="00356A06" w:rsidRDefault="00356A06" w:rsidP="00356A06">
      <w:pPr>
        <w:pStyle w:val="a4"/>
      </w:pPr>
    </w:p>
    <w:p w:rsidR="00356A06" w:rsidRDefault="00356A06" w:rsidP="00356A06">
      <w:pPr>
        <w:pStyle w:val="a4"/>
      </w:pPr>
    </w:p>
    <w:p w:rsidR="00356A06" w:rsidRDefault="00356A06" w:rsidP="00356A06">
      <w:pPr>
        <w:pStyle w:val="a4"/>
      </w:pPr>
    </w:p>
    <w:p w:rsidR="00356A06" w:rsidRDefault="00356A06" w:rsidP="00356A06">
      <w:pPr>
        <w:pStyle w:val="a4"/>
      </w:pPr>
    </w:p>
    <w:p w:rsidR="00356A06" w:rsidRDefault="00356A06" w:rsidP="008E5072"/>
    <w:p w:rsidR="00356A06" w:rsidRDefault="00356A06" w:rsidP="00356A06">
      <w:pPr>
        <w:pStyle w:val="a4"/>
      </w:pPr>
    </w:p>
    <w:p w:rsidR="00356A06" w:rsidRDefault="00356A06" w:rsidP="00356A06">
      <w:pPr>
        <w:pStyle w:val="a4"/>
      </w:pPr>
    </w:p>
    <w:p w:rsidR="00356A06" w:rsidRDefault="00356A06" w:rsidP="00356A06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5B9">
        <w:rPr>
          <w:rFonts w:ascii="Times New Roman" w:hAnsi="Times New Roman" w:cs="Times New Roman"/>
          <w:b/>
          <w:sz w:val="28"/>
          <w:szCs w:val="28"/>
        </w:rPr>
        <w:lastRenderedPageBreak/>
        <w:t>Тема 3. Внебольничная пневмония. Плевриты. Дыхательная недостаточность</w:t>
      </w:r>
    </w:p>
    <w:p w:rsidR="00356A06" w:rsidRDefault="00356A06" w:rsidP="00356A0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ЭКССУДАТ, СОСТОЯЩИЙ НА 80% ИЗ ЛИМФОЦИТОВ, 15% НЕЙТРОФИЛОВ И 5% ЭРИТРОЦИТОВ, ХАРАКТЕРЕН </w:t>
      </w:r>
      <w:proofErr w:type="gramStart"/>
      <w:r>
        <w:rPr>
          <w:b/>
          <w:bCs/>
          <w:sz w:val="23"/>
          <w:szCs w:val="23"/>
        </w:rPr>
        <w:t>ДЛЯ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серозного плеврита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геморрагического плеврита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посттравматического плеврита </w:t>
      </w:r>
    </w:p>
    <w:p w:rsidR="00356A06" w:rsidRPr="00B234FC" w:rsidRDefault="00356A06" w:rsidP="00356A0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Г) </w:t>
      </w:r>
      <w:proofErr w:type="spellStart"/>
      <w:r>
        <w:t>хилезного</w:t>
      </w:r>
      <w:proofErr w:type="spellEnd"/>
      <w:r>
        <w:t xml:space="preserve"> плеврита</w:t>
      </w:r>
    </w:p>
    <w:p w:rsidR="00356A06" w:rsidRDefault="00356A06" w:rsidP="00356A06">
      <w:pPr>
        <w:pStyle w:val="a4"/>
      </w:pP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ДЛЯ ЛЕЧЕНИЯ НЕОСЛОЖНЕННОЙ ВНЕБОЛЬНИЧНОЙ ПНЕВМОНИИ СРЕДНЕЙ СТЕПЕНИ ТЯЖЕСТИ НА ДОМУ ПОКАЗАНО НАЗНАЧЕНИЕ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амоксициллина</w:t>
      </w:r>
      <w:proofErr w:type="spellEnd"/>
      <w:r>
        <w:rPr>
          <w:sz w:val="22"/>
          <w:szCs w:val="22"/>
        </w:rPr>
        <w:t xml:space="preserve">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proofErr w:type="spellStart"/>
      <w:r>
        <w:rPr>
          <w:sz w:val="22"/>
          <w:szCs w:val="22"/>
        </w:rPr>
        <w:t>карбенициллина</w:t>
      </w:r>
      <w:proofErr w:type="spellEnd"/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proofErr w:type="spellStart"/>
      <w:r>
        <w:rPr>
          <w:sz w:val="22"/>
          <w:szCs w:val="22"/>
        </w:rPr>
        <w:t>феноксиметилпенициллина</w:t>
      </w:r>
      <w:proofErr w:type="spellEnd"/>
    </w:p>
    <w:p w:rsidR="00356A06" w:rsidRDefault="00356A06" w:rsidP="00356A06">
      <w:r>
        <w:t xml:space="preserve">Г) </w:t>
      </w:r>
      <w:proofErr w:type="spellStart"/>
      <w:r>
        <w:t>пиперациллина</w:t>
      </w:r>
      <w:proofErr w:type="spellEnd"/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ИНТЕРСТИЦИАЛЬНЫЙ ТИП ПНЕВМОНИИ ХАРАКТЕРЕН </w:t>
      </w:r>
      <w:proofErr w:type="gramStart"/>
      <w:r>
        <w:rPr>
          <w:b/>
          <w:bCs/>
          <w:sz w:val="23"/>
          <w:szCs w:val="23"/>
        </w:rPr>
        <w:t>ДЛЯ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цитомегаловирусной инфекции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proofErr w:type="spellStart"/>
      <w:r>
        <w:rPr>
          <w:sz w:val="22"/>
          <w:szCs w:val="22"/>
        </w:rPr>
        <w:t>хламидиоза</w:t>
      </w:r>
      <w:proofErr w:type="spellEnd"/>
      <w:r>
        <w:rPr>
          <w:sz w:val="22"/>
          <w:szCs w:val="22"/>
        </w:rPr>
        <w:t xml:space="preserve">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proofErr w:type="spellStart"/>
      <w:r>
        <w:rPr>
          <w:sz w:val="22"/>
          <w:szCs w:val="22"/>
        </w:rPr>
        <w:t>муковисцидоза</w:t>
      </w:r>
      <w:proofErr w:type="spellEnd"/>
    </w:p>
    <w:p w:rsidR="00356A06" w:rsidRDefault="00356A06" w:rsidP="00356A06">
      <w:r>
        <w:t>Г) герпеса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ПНЕВМОНИЯ ЦИТОМЕГАЛОВИРУСНОЙ ЭТИОЛОГИИ ПРОТЕКАЕТ ПО ТИПУ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интерстициальной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очаговой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очагово-сливной </w:t>
      </w:r>
    </w:p>
    <w:p w:rsidR="00356A06" w:rsidRDefault="00356A06" w:rsidP="00356A06">
      <w:r>
        <w:t xml:space="preserve">Г) </w:t>
      </w:r>
      <w:proofErr w:type="spellStart"/>
      <w:r>
        <w:t>полисегментарной</w:t>
      </w:r>
      <w:proofErr w:type="spellEnd"/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ГРУППУ РИСКА ПО ПНЕВМОЦИСТОЗУ СОСТАВЛЯЮТ ДЕТИ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недоношенные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переношенные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незрелые </w:t>
      </w:r>
    </w:p>
    <w:p w:rsidR="00356A06" w:rsidRDefault="00356A06" w:rsidP="00356A06">
      <w:r>
        <w:t>Г) перенесшие инструментальные вмешательства (интубацию трахеи, бронхоскопию, ИВЛ)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ВЕДУЩИМ КЛИНИЧЕСКИМ СИМПТОМОМ В ДИАГНОСТИКЕ ПНЕВМОНИИ ЯВЛЯЕТСЯ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локальная крепитация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жесткое дыхание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ослабленное дыхание </w:t>
      </w:r>
    </w:p>
    <w:p w:rsidR="00356A06" w:rsidRDefault="00356A06" w:rsidP="00356A06">
      <w:r>
        <w:t>Г) одышка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ДИАГНОСТИРОВАТЬ ПЛЕВРИТ ПОЗВОЛЯЕТ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укорочение </w:t>
      </w:r>
      <w:proofErr w:type="spellStart"/>
      <w:r>
        <w:rPr>
          <w:sz w:val="22"/>
          <w:szCs w:val="22"/>
        </w:rPr>
        <w:t>перкуторного</w:t>
      </w:r>
      <w:proofErr w:type="spellEnd"/>
      <w:r>
        <w:rPr>
          <w:sz w:val="22"/>
          <w:szCs w:val="22"/>
        </w:rPr>
        <w:t xml:space="preserve"> звука и смещение органов средостения в здоровую сторону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укорочение </w:t>
      </w:r>
      <w:proofErr w:type="spellStart"/>
      <w:r>
        <w:rPr>
          <w:sz w:val="22"/>
          <w:szCs w:val="22"/>
        </w:rPr>
        <w:t>перкуторного</w:t>
      </w:r>
      <w:proofErr w:type="spellEnd"/>
      <w:r>
        <w:rPr>
          <w:sz w:val="22"/>
          <w:szCs w:val="22"/>
        </w:rPr>
        <w:t xml:space="preserve"> звука и смещение органов средостения в больную сторону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усиление голосового дрожания </w:t>
      </w:r>
    </w:p>
    <w:p w:rsidR="00356A06" w:rsidRDefault="00356A06" w:rsidP="00356A06">
      <w:r>
        <w:t xml:space="preserve">Г) ослабленное дыхание с </w:t>
      </w:r>
      <w:proofErr w:type="spellStart"/>
      <w:r>
        <w:t>бронхофонией</w:t>
      </w:r>
      <w:proofErr w:type="spellEnd"/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ДЛЯ ВЫЯВЛЕНИЯ УРОВНЯ ЖИДКОСТИ В ПОЛОСТИ ПЛЕВРЫ НЕОБХОДИМО В ПЕРВУЮ ОЧЕРЕДЬ ПРОВЕСТИ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рентгенографию легких в вертикальном положении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proofErr w:type="spellStart"/>
      <w:r>
        <w:rPr>
          <w:sz w:val="22"/>
          <w:szCs w:val="22"/>
        </w:rPr>
        <w:t>латерографию</w:t>
      </w:r>
      <w:proofErr w:type="spellEnd"/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томографию легких в вертикальном положении </w:t>
      </w:r>
    </w:p>
    <w:p w:rsidR="00356A06" w:rsidRDefault="00356A06" w:rsidP="00356A06">
      <w:r>
        <w:t>Г) плевральную пункцию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9. ОСНОВНЫМ ВОЗБУДИТЕЛЕМ ВНЕБОЛЬНИЧНОЙ ПНЕВМОНИИ У ДЕТЕЙ В ВОЗРАСТЕ ОТ 6 МЕСЯЦЕВ ДО 5 ЛЕТ ЯВЛЯЕТСЯ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пневмококк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стафилококк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стрептококк </w:t>
      </w:r>
    </w:p>
    <w:p w:rsidR="00356A06" w:rsidRDefault="00356A06" w:rsidP="00356A06">
      <w:r>
        <w:t>Г) энтерококк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ОСНОВНЫМИ ФИЗИКАЛЬНЫМИ ПРИЗНАКАМИ ОЧАГОВОЙ ПНЕВМОНИИ ЯВЛЯЮТСЯ ______ ХРИПЫ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локальные мелкопузырчатые или </w:t>
      </w:r>
      <w:proofErr w:type="spellStart"/>
      <w:r>
        <w:rPr>
          <w:sz w:val="22"/>
          <w:szCs w:val="22"/>
        </w:rPr>
        <w:t>крепитирующие</w:t>
      </w:r>
      <w:proofErr w:type="spellEnd"/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локальные сухие свистящие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рассеянные мелкопузырчатые влажные </w:t>
      </w:r>
    </w:p>
    <w:p w:rsidR="00356A06" w:rsidRDefault="00356A06" w:rsidP="00356A06">
      <w:r>
        <w:t>Г) рассеянные сухие свистящие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ОСНОВНЫМ ФИЗИКАЛЬНЫМ ПРИЗНАКАМ ПОЛИСЕГМЕНТАРНОЙ ПНЕВМОНИИ ОТНОСЯТ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притупление </w:t>
      </w:r>
      <w:proofErr w:type="spellStart"/>
      <w:r>
        <w:rPr>
          <w:sz w:val="22"/>
          <w:szCs w:val="22"/>
        </w:rPr>
        <w:t>перкуторного</w:t>
      </w:r>
      <w:proofErr w:type="spellEnd"/>
      <w:r>
        <w:rPr>
          <w:sz w:val="22"/>
          <w:szCs w:val="22"/>
        </w:rPr>
        <w:t xml:space="preserve"> звука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коробочный звук при перкуссии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рассеянные мелкопузырчатые хрипы </w:t>
      </w:r>
    </w:p>
    <w:p w:rsidR="00356A06" w:rsidRDefault="00356A06" w:rsidP="00356A06">
      <w:r>
        <w:t>Г) локальные разнокалиберные влажные хрипы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К КЛИНИЧЕСКИМ ПРОЯВЛЕНИЯМ ХЛАМИДИЙНОЙ ПНЕВМОНИИ ОТНОСЯТ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навязчивый </w:t>
      </w:r>
      <w:proofErr w:type="spellStart"/>
      <w:r>
        <w:rPr>
          <w:sz w:val="22"/>
          <w:szCs w:val="22"/>
        </w:rPr>
        <w:t>коклюшеподобный</w:t>
      </w:r>
      <w:proofErr w:type="spellEnd"/>
      <w:r>
        <w:rPr>
          <w:sz w:val="22"/>
          <w:szCs w:val="22"/>
        </w:rPr>
        <w:t xml:space="preserve"> кашель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притупление </w:t>
      </w:r>
      <w:proofErr w:type="spellStart"/>
      <w:r>
        <w:rPr>
          <w:sz w:val="22"/>
          <w:szCs w:val="22"/>
        </w:rPr>
        <w:t>перкуторного</w:t>
      </w:r>
      <w:proofErr w:type="spellEnd"/>
      <w:r>
        <w:rPr>
          <w:sz w:val="22"/>
          <w:szCs w:val="22"/>
        </w:rPr>
        <w:t xml:space="preserve"> звука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локальные мелкопузырчатые хрипы </w:t>
      </w:r>
    </w:p>
    <w:p w:rsidR="00356A06" w:rsidRDefault="00356A06" w:rsidP="00356A06">
      <w:r>
        <w:t xml:space="preserve">Г) </w:t>
      </w:r>
      <w:proofErr w:type="spellStart"/>
      <w:r>
        <w:t>ассиметрию</w:t>
      </w:r>
      <w:proofErr w:type="spellEnd"/>
      <w:r>
        <w:t xml:space="preserve"> хрипов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13. К КЛИНИЧЕСКОМУ ПРОЯВЛЕНИЮ ПНЕВМОЦИСТНОЙ ПНЕВМОНИИ ОТНОСЯТ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выраженную одышку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грубый лающий кашель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proofErr w:type="spellStart"/>
      <w:r>
        <w:rPr>
          <w:sz w:val="22"/>
          <w:szCs w:val="22"/>
        </w:rPr>
        <w:t>фебрильную</w:t>
      </w:r>
      <w:proofErr w:type="spellEnd"/>
      <w:r>
        <w:rPr>
          <w:sz w:val="22"/>
          <w:szCs w:val="22"/>
        </w:rPr>
        <w:t xml:space="preserve"> лихорадку </w:t>
      </w:r>
    </w:p>
    <w:p w:rsidR="00356A06" w:rsidRDefault="00356A06" w:rsidP="00356A06">
      <w:r>
        <w:t>Г) сухой плеврит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14. К КЛИНИЧЕСКИМ ПРОЯВЛЕНИЯМ МИКОПЛАЗМЕННОЙ ПНЕВМОНИИ ОТНОСЯТ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мелкопузырчатые влажные хрипы в легких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нормальную температуру тела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выраженную одышку </w:t>
      </w:r>
    </w:p>
    <w:p w:rsidR="00356A06" w:rsidRDefault="00356A06" w:rsidP="00356A06">
      <w:r>
        <w:t>Г) пневмоторакс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15. ПРИ ПИОТОРАКСЕ ВЫЯВЛЯЮТ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выраженное притупление </w:t>
      </w:r>
      <w:proofErr w:type="spellStart"/>
      <w:r>
        <w:rPr>
          <w:sz w:val="22"/>
          <w:szCs w:val="22"/>
        </w:rPr>
        <w:t>перкуторного</w:t>
      </w:r>
      <w:proofErr w:type="spellEnd"/>
      <w:r>
        <w:rPr>
          <w:sz w:val="22"/>
          <w:szCs w:val="22"/>
        </w:rPr>
        <w:t xml:space="preserve"> звука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мелкопузырчатые влажные хрипы в легких </w:t>
      </w:r>
    </w:p>
    <w:p w:rsidR="00356A06" w:rsidRDefault="00356A06" w:rsidP="00356A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бронхиальное дыхание при аускультации </w:t>
      </w:r>
    </w:p>
    <w:p w:rsidR="00356A06" w:rsidRDefault="00356A06" w:rsidP="00356A06">
      <w:r>
        <w:t>Г) коробочный звук при перкуссии</w:t>
      </w:r>
    </w:p>
    <w:p w:rsidR="00356A06" w:rsidRDefault="00356A06" w:rsidP="00356A06"/>
    <w:p w:rsidR="00356A06" w:rsidRDefault="00356A06" w:rsidP="00356A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СИТУАЦИОННАЯ ЗАДАЧА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Инструкция: ОЗНАКОМЬТЕСЬ С СИТУАЦИЕЙ И ДАЙТЕ РАЗВЕРНУТЫЕ ОТВЕТЫ НА ВОПРОСЫ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Основная часть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Мать девочки 4 лет обратилась к врачу-педиатру участковому. Из анамнеза заболевания известно, что ребенок заболел 2 дня назад, когда вечером поднялась температура тела до 38,9</w:t>
      </w:r>
      <w:proofErr w:type="gramStart"/>
      <w:r>
        <w:rPr>
          <w:sz w:val="23"/>
          <w:szCs w:val="23"/>
        </w:rPr>
        <w:t xml:space="preserve"> °С</w:t>
      </w:r>
      <w:proofErr w:type="gramEnd"/>
      <w:r>
        <w:rPr>
          <w:sz w:val="23"/>
          <w:szCs w:val="23"/>
        </w:rPr>
        <w:t xml:space="preserve">, отмечалась незначительная заложенность носа. Была вызвана бригада скорой </w:t>
      </w:r>
      <w:r>
        <w:rPr>
          <w:sz w:val="23"/>
          <w:szCs w:val="23"/>
        </w:rPr>
        <w:lastRenderedPageBreak/>
        <w:t xml:space="preserve">медицинской помощи (СМП). Врач СМП </w:t>
      </w:r>
      <w:proofErr w:type="gramStart"/>
      <w:r>
        <w:rPr>
          <w:sz w:val="23"/>
          <w:szCs w:val="23"/>
        </w:rPr>
        <w:t>диагностировал</w:t>
      </w:r>
      <w:proofErr w:type="gramEnd"/>
      <w:r>
        <w:rPr>
          <w:sz w:val="23"/>
          <w:szCs w:val="23"/>
        </w:rPr>
        <w:t xml:space="preserve"> ОРИ. Дан </w:t>
      </w:r>
      <w:proofErr w:type="spellStart"/>
      <w:r>
        <w:rPr>
          <w:sz w:val="23"/>
          <w:szCs w:val="23"/>
        </w:rPr>
        <w:t>нурофен</w:t>
      </w:r>
      <w:proofErr w:type="spellEnd"/>
      <w:r>
        <w:rPr>
          <w:sz w:val="23"/>
          <w:szCs w:val="23"/>
        </w:rPr>
        <w:t xml:space="preserve">, ребенок оставлен дома с рекомендацией обратиться к участковому педиатру.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Сегодня состояние ребѐнка ухудшилось, появились жалобы на снижение аппетита, слабость, головную боль, мышечные боли, сухой навязчивый кашель, повторный подъѐм температуры до 38,8 °С.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 анамнеза жизни известно, что ребѐнок от первой нормально протекавшей беременности. Роды срочные, физиологические. Развитие соответственно возрасту. С 3,5 лет посещает детский сад, </w:t>
      </w:r>
      <w:proofErr w:type="gramStart"/>
      <w:r>
        <w:rPr>
          <w:sz w:val="23"/>
          <w:szCs w:val="23"/>
        </w:rPr>
        <w:t>стала часто болеть ОРИ</w:t>
      </w:r>
      <w:proofErr w:type="gramEnd"/>
      <w:r>
        <w:rPr>
          <w:sz w:val="23"/>
          <w:szCs w:val="23"/>
        </w:rPr>
        <w:t xml:space="preserve">, дважды перенесла острый простой бронхит. Последний эпизод ОРИ два месяца назад, по поводу чего получала </w:t>
      </w:r>
      <w:proofErr w:type="spellStart"/>
      <w:r>
        <w:rPr>
          <w:sz w:val="23"/>
          <w:szCs w:val="23"/>
        </w:rPr>
        <w:t>флемоксинсолютаб</w:t>
      </w:r>
      <w:proofErr w:type="spellEnd"/>
      <w:r>
        <w:rPr>
          <w:sz w:val="23"/>
          <w:szCs w:val="23"/>
        </w:rPr>
        <w:t xml:space="preserve">. Вакцинация в соответствии с возрастом. Против пневмококковой инфекции не </w:t>
      </w:r>
      <w:proofErr w:type="gramStart"/>
      <w:r>
        <w:rPr>
          <w:sz w:val="23"/>
          <w:szCs w:val="23"/>
        </w:rPr>
        <w:t>привита</w:t>
      </w:r>
      <w:proofErr w:type="gramEnd"/>
      <w:r>
        <w:rPr>
          <w:sz w:val="23"/>
          <w:szCs w:val="23"/>
        </w:rPr>
        <w:t xml:space="preserve">.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 осмотре врачом-педиатром участковым состояние ребѐнка средней тяжести. Кожные покровы чистые, бледные. Зев рыхлый, чистый, нѐбные миндалины гипертрофированы до II степени, налѐ</w:t>
      </w:r>
      <w:proofErr w:type="gramStart"/>
      <w:r>
        <w:rPr>
          <w:sz w:val="23"/>
          <w:szCs w:val="23"/>
        </w:rPr>
        <w:t>тов</w:t>
      </w:r>
      <w:proofErr w:type="gramEnd"/>
      <w:r>
        <w:rPr>
          <w:sz w:val="23"/>
          <w:szCs w:val="23"/>
        </w:rPr>
        <w:t xml:space="preserve"> нет. При перкуссии справа в нижних отделах грудной клетки отмечается укорочение </w:t>
      </w:r>
      <w:proofErr w:type="spellStart"/>
      <w:r>
        <w:rPr>
          <w:sz w:val="23"/>
          <w:szCs w:val="23"/>
        </w:rPr>
        <w:t>перкуторного</w:t>
      </w:r>
      <w:proofErr w:type="spellEnd"/>
      <w:r>
        <w:rPr>
          <w:sz w:val="23"/>
          <w:szCs w:val="23"/>
        </w:rPr>
        <w:t xml:space="preserve"> звука, при аускультации - ослабленное везикулярное дыхание, </w:t>
      </w:r>
      <w:proofErr w:type="spellStart"/>
      <w:r>
        <w:rPr>
          <w:sz w:val="23"/>
          <w:szCs w:val="23"/>
        </w:rPr>
        <w:t>крепитирующие</w:t>
      </w:r>
      <w:proofErr w:type="spellEnd"/>
      <w:r>
        <w:rPr>
          <w:sz w:val="23"/>
          <w:szCs w:val="23"/>
        </w:rPr>
        <w:t xml:space="preserve"> хрипы. ЧД 28 в минуту. Тоны сердца слегка приглушены, ритмичные, ЧСС 112 ударов в минуту. Живот мягкий, безболезненный, печень у края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ѐберной дуги, селезѐнка не пальпируется. Стул был вчера оформленный. Диурез не снижен.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Вопросы: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Поставьте предварительный диагноз.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Обоснуйте поставленный Вами диагноз.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Показана ли ребенку госпитализация? Составьте и обоснуйте план дополнительного обследования пациента. </w:t>
      </w:r>
    </w:p>
    <w:p w:rsidR="00356A06" w:rsidRDefault="00356A06" w:rsidP="00356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Назовите и обоснуйте группу препаратов, используемых для </w:t>
      </w:r>
      <w:proofErr w:type="spellStart"/>
      <w:r>
        <w:rPr>
          <w:sz w:val="23"/>
          <w:szCs w:val="23"/>
        </w:rPr>
        <w:t>этиотропной</w:t>
      </w:r>
      <w:proofErr w:type="spellEnd"/>
      <w:r>
        <w:rPr>
          <w:sz w:val="23"/>
          <w:szCs w:val="23"/>
        </w:rPr>
        <w:t xml:space="preserve"> терапии данного заболевания. Какова доза и длительность назначения данного препарата? </w:t>
      </w:r>
    </w:p>
    <w:p w:rsidR="00356A06" w:rsidRDefault="00356A06" w:rsidP="00356A06">
      <w:pPr>
        <w:rPr>
          <w:sz w:val="23"/>
          <w:szCs w:val="23"/>
        </w:rPr>
      </w:pPr>
      <w:r>
        <w:rPr>
          <w:sz w:val="23"/>
          <w:szCs w:val="23"/>
        </w:rPr>
        <w:t xml:space="preserve">5. Через день получены результаты дополнительного обследования: рентгенографии органов грудной клетки в прямой проекции, описано наличие очагов инфильтрации </w:t>
      </w:r>
      <w:proofErr w:type="spellStart"/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>права</w:t>
      </w:r>
      <w:proofErr w:type="spellEnd"/>
      <w:r>
        <w:rPr>
          <w:sz w:val="23"/>
          <w:szCs w:val="23"/>
        </w:rPr>
        <w:t xml:space="preserve"> в S6. В клиническом анализе крови: гемоглобин 138 г/л, эритроциты 4,4</w:t>
      </w:r>
      <w:proofErr w:type="gramStart"/>
      <w:r>
        <w:rPr>
          <w:sz w:val="23"/>
          <w:szCs w:val="23"/>
        </w:rPr>
        <w:t xml:space="preserve"> Т</w:t>
      </w:r>
      <w:proofErr w:type="gramEnd"/>
      <w:r>
        <w:rPr>
          <w:sz w:val="23"/>
          <w:szCs w:val="23"/>
        </w:rPr>
        <w:t xml:space="preserve">/л, тромбоциты 223 </w:t>
      </w:r>
      <w:proofErr w:type="spellStart"/>
      <w:r>
        <w:rPr>
          <w:sz w:val="23"/>
          <w:szCs w:val="23"/>
        </w:rPr>
        <w:t>г\л</w:t>
      </w:r>
      <w:proofErr w:type="spellEnd"/>
      <w:r>
        <w:rPr>
          <w:sz w:val="23"/>
          <w:szCs w:val="23"/>
        </w:rPr>
        <w:t xml:space="preserve">, лейкоциты 16,6 Г/л, </w:t>
      </w:r>
      <w:proofErr w:type="spellStart"/>
      <w:r>
        <w:rPr>
          <w:sz w:val="23"/>
          <w:szCs w:val="23"/>
        </w:rPr>
        <w:t>палочкоядерные</w:t>
      </w:r>
      <w:proofErr w:type="spellEnd"/>
      <w:r>
        <w:rPr>
          <w:sz w:val="23"/>
          <w:szCs w:val="23"/>
        </w:rPr>
        <w:t xml:space="preserve"> нейтрофилы 7%, сегментоядерные нейтрофилы 70%, лимфоциты 17%, моноциты - 6%, эозинофилы - 0%. СОЭ 20 мм/ч. Дайте интерпретацию результатам дополнительного обследования. Поставьте окончательный диагноз. Обоснуйте необходимость повторного обследования.</w:t>
      </w:r>
    </w:p>
    <w:p w:rsidR="00356A06" w:rsidRDefault="00356A06" w:rsidP="00356A06">
      <w:pPr>
        <w:rPr>
          <w:sz w:val="23"/>
          <w:szCs w:val="23"/>
        </w:rPr>
      </w:pPr>
    </w:p>
    <w:p w:rsidR="00356A06" w:rsidRDefault="00356A06" w:rsidP="00356A06">
      <w:pPr>
        <w:rPr>
          <w:sz w:val="23"/>
          <w:szCs w:val="23"/>
        </w:rPr>
      </w:pPr>
    </w:p>
    <w:p w:rsidR="00356A06" w:rsidRDefault="00356A06" w:rsidP="00356A06">
      <w:pPr>
        <w:rPr>
          <w:sz w:val="23"/>
          <w:szCs w:val="23"/>
        </w:rPr>
      </w:pPr>
    </w:p>
    <w:p w:rsidR="00356A06" w:rsidRDefault="00356A06" w:rsidP="00356A06">
      <w:pPr>
        <w:rPr>
          <w:sz w:val="23"/>
          <w:szCs w:val="23"/>
        </w:rPr>
      </w:pPr>
    </w:p>
    <w:p w:rsidR="00356A06" w:rsidRDefault="00356A06" w:rsidP="00356A06">
      <w:pPr>
        <w:rPr>
          <w:sz w:val="23"/>
          <w:szCs w:val="23"/>
        </w:rPr>
      </w:pPr>
    </w:p>
    <w:p w:rsidR="00356A06" w:rsidRDefault="00356A06" w:rsidP="00356A06">
      <w:pPr>
        <w:rPr>
          <w:sz w:val="23"/>
          <w:szCs w:val="23"/>
        </w:rPr>
      </w:pPr>
    </w:p>
    <w:p w:rsidR="00282426" w:rsidRDefault="00282426" w:rsidP="00356A06">
      <w:pPr>
        <w:rPr>
          <w:sz w:val="23"/>
          <w:szCs w:val="23"/>
        </w:rPr>
      </w:pPr>
    </w:p>
    <w:p w:rsidR="00282426" w:rsidRDefault="00282426" w:rsidP="00356A06">
      <w:pPr>
        <w:rPr>
          <w:sz w:val="23"/>
          <w:szCs w:val="23"/>
        </w:rPr>
      </w:pPr>
    </w:p>
    <w:p w:rsidR="00282426" w:rsidRDefault="00282426" w:rsidP="00356A06">
      <w:pPr>
        <w:rPr>
          <w:sz w:val="23"/>
          <w:szCs w:val="23"/>
        </w:rPr>
      </w:pPr>
    </w:p>
    <w:p w:rsidR="00282426" w:rsidRDefault="00282426" w:rsidP="00356A06">
      <w:pPr>
        <w:rPr>
          <w:sz w:val="23"/>
          <w:szCs w:val="23"/>
        </w:rPr>
      </w:pPr>
    </w:p>
    <w:p w:rsidR="00282426" w:rsidRDefault="00282426" w:rsidP="00356A06">
      <w:pPr>
        <w:rPr>
          <w:sz w:val="23"/>
          <w:szCs w:val="23"/>
        </w:rPr>
      </w:pPr>
    </w:p>
    <w:p w:rsidR="008E5072" w:rsidRPr="00F9254C" w:rsidRDefault="008E5072" w:rsidP="008E5072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254C">
        <w:rPr>
          <w:rFonts w:ascii="Times New Roman" w:hAnsi="Times New Roman" w:cs="Times New Roman"/>
          <w:b/>
          <w:sz w:val="28"/>
          <w:szCs w:val="28"/>
        </w:rPr>
        <w:lastRenderedPageBreak/>
        <w:t>Тема 4. Аллергические заболевания органов дыхания у детей. Бронхиальная астма. Аллергический ринит</w:t>
      </w:r>
    </w:p>
    <w:p w:rsidR="008E5072" w:rsidRDefault="008E5072" w:rsidP="008E5072">
      <w:pPr>
        <w:rPr>
          <w:sz w:val="23"/>
          <w:szCs w:val="23"/>
        </w:rPr>
      </w:pPr>
    </w:p>
    <w:p w:rsidR="008E5072" w:rsidRDefault="008E5072" w:rsidP="008E50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ДЛЯ БЫСТРОГО КУПИРОВАНИЯ СИМПТОМОВ БРОНХИАЛЬНОЙ АСТМЫ ПРИМЕНЯЮТ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бета-2 </w:t>
      </w:r>
      <w:proofErr w:type="spellStart"/>
      <w:r>
        <w:rPr>
          <w:sz w:val="22"/>
          <w:szCs w:val="22"/>
        </w:rPr>
        <w:t>агонисты</w:t>
      </w:r>
      <w:proofErr w:type="spellEnd"/>
      <w:r>
        <w:rPr>
          <w:sz w:val="22"/>
          <w:szCs w:val="22"/>
        </w:rPr>
        <w:t xml:space="preserve"> короткого действия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ингаляционные </w:t>
      </w:r>
      <w:proofErr w:type="spellStart"/>
      <w:r>
        <w:rPr>
          <w:sz w:val="22"/>
          <w:szCs w:val="22"/>
        </w:rPr>
        <w:t>глюкокортикостероиды</w:t>
      </w:r>
      <w:proofErr w:type="spellEnd"/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proofErr w:type="spellStart"/>
      <w:r>
        <w:rPr>
          <w:sz w:val="22"/>
          <w:szCs w:val="22"/>
        </w:rPr>
        <w:t>теофиллины</w:t>
      </w:r>
      <w:proofErr w:type="spellEnd"/>
      <w:r>
        <w:rPr>
          <w:sz w:val="22"/>
          <w:szCs w:val="22"/>
        </w:rPr>
        <w:t xml:space="preserve"> замедленного высвобождения </w:t>
      </w:r>
    </w:p>
    <w:p w:rsidR="008E5072" w:rsidRDefault="008E5072" w:rsidP="008E5072">
      <w:r>
        <w:t>Г) антигистаминные препараты</w:t>
      </w:r>
    </w:p>
    <w:p w:rsidR="008E5072" w:rsidRDefault="008E5072" w:rsidP="008E50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НАИБОЛЕЕ ЧАСТЫМ ПОБОЧНЫМ ЭФФЕКТОМ </w:t>
      </w:r>
      <w:proofErr w:type="gramStart"/>
      <w:r>
        <w:rPr>
          <w:b/>
          <w:bCs/>
          <w:sz w:val="23"/>
          <w:szCs w:val="23"/>
        </w:rPr>
        <w:t>ИНГАЛЯЦИОННЫХ</w:t>
      </w:r>
      <w:proofErr w:type="gramEnd"/>
      <w:r>
        <w:rPr>
          <w:b/>
          <w:bCs/>
          <w:sz w:val="23"/>
          <w:szCs w:val="23"/>
        </w:rPr>
        <w:t xml:space="preserve"> ГЛЮКОКОРТИКОСТЕРОИДОВ ЯВЛЯЕТСЯ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кандидоз полости рта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недостаточность коры надпочечников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proofErr w:type="spellStart"/>
      <w:r>
        <w:rPr>
          <w:sz w:val="22"/>
          <w:szCs w:val="22"/>
        </w:rPr>
        <w:t>остеопороз</w:t>
      </w:r>
      <w:proofErr w:type="spellEnd"/>
      <w:r>
        <w:rPr>
          <w:sz w:val="22"/>
          <w:szCs w:val="22"/>
        </w:rPr>
        <w:t xml:space="preserve"> </w:t>
      </w:r>
    </w:p>
    <w:p w:rsidR="008E5072" w:rsidRDefault="008E5072" w:rsidP="008E5072">
      <w:r>
        <w:t>Г) гипогликемия</w:t>
      </w:r>
    </w:p>
    <w:p w:rsidR="008E5072" w:rsidRDefault="008E5072" w:rsidP="008E50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К БЫСТРОМУ И ПРОЛОНГИРОВАННОМУ БРОНХОДИЛАТИРУЮЩЕМУ ЭФФЕКТУ ПРИВОДИТ СОЧЕТАННОЕ ПРИМЕНЕНИЕ ИПРАТРОПИУМ-БРОМИДА И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β2-агонистов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proofErr w:type="spellStart"/>
      <w:r>
        <w:rPr>
          <w:sz w:val="22"/>
          <w:szCs w:val="22"/>
        </w:rPr>
        <w:t>кромогликата</w:t>
      </w:r>
      <w:proofErr w:type="spellEnd"/>
      <w:r>
        <w:rPr>
          <w:sz w:val="22"/>
          <w:szCs w:val="22"/>
        </w:rPr>
        <w:t xml:space="preserve"> натрия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proofErr w:type="spellStart"/>
      <w:r>
        <w:rPr>
          <w:sz w:val="22"/>
          <w:szCs w:val="22"/>
        </w:rPr>
        <w:t>М-холинолитиков</w:t>
      </w:r>
      <w:proofErr w:type="spellEnd"/>
    </w:p>
    <w:p w:rsidR="008E5072" w:rsidRDefault="008E5072" w:rsidP="008E5072">
      <w:r>
        <w:t>Г) адреналина</w:t>
      </w:r>
    </w:p>
    <w:p w:rsidR="008E5072" w:rsidRDefault="008E5072" w:rsidP="008E50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ПЕРВЫМИ ПРИЗНАКАМИ ПЕРЕДОЗИРОВКИ ЭУФИЛЛИНА ЯВЛЯЮТСЯ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головная боль, боли в животе, тошнота, рвота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падение артериального давления и головокружение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нарушение сердечного ритма и обморок </w:t>
      </w:r>
    </w:p>
    <w:p w:rsidR="008E5072" w:rsidRDefault="008E5072" w:rsidP="008E5072">
      <w:r>
        <w:t>Г) повышение артериального давления и шум в ушах</w:t>
      </w:r>
    </w:p>
    <w:p w:rsidR="008E5072" w:rsidRDefault="008E5072" w:rsidP="008E50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РЕБЕНКА, СТРАДАЮЩЕГО БРОНХИАЛЬНОЙ АСТМОЙ, НА МЕДИКО-СОЦИАЛЬНУЮ ЭКСПЕРТИЗУ УЧРЕЖДЕНИЕ ЗДРАВООХРАНЕНИЯ (ВРАЧ-ПЕДИАТР, ПУЛЬМОНОЛОГ, АЛЛЕРГОЛОГ)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направляет при наличии у него данных, подтверждающих стойкое нарушение функций организма, обусловленное бронхиальной астмой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направляет при наличии у него тяжелой персистирующей бронхиальной астмы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направляет, поскольку у него поставлен диагноз «бронхиальная астма» </w:t>
      </w:r>
    </w:p>
    <w:p w:rsidR="008E5072" w:rsidRDefault="008E5072" w:rsidP="008E5072">
      <w:r>
        <w:t>Г) не направляет, так как бронхиальная астма не приводит к развитию стойких нарушений функций организма у детей</w:t>
      </w:r>
    </w:p>
    <w:p w:rsidR="008E5072" w:rsidRDefault="008E5072" w:rsidP="008E50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ПРЕДПОЧТИТЕЛЬНЫМ МЕТОДОМ РЕАБИЛИТАЦИИ ПАЦИЕНТОВ С БРОНХИАЛЬНОЙ АСТМОЙ В МЕЖПРИСТУПНЫЙ ПЕРИОД ЯВЛЯЕТСЯ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климатотерапия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дарсонвализация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proofErr w:type="spellStart"/>
      <w:r>
        <w:rPr>
          <w:sz w:val="22"/>
          <w:szCs w:val="22"/>
        </w:rPr>
        <w:t>аэрофитотерапия</w:t>
      </w:r>
      <w:proofErr w:type="spellEnd"/>
      <w:r>
        <w:rPr>
          <w:sz w:val="22"/>
          <w:szCs w:val="22"/>
        </w:rPr>
        <w:t xml:space="preserve"> </w:t>
      </w:r>
    </w:p>
    <w:p w:rsidR="008E5072" w:rsidRDefault="008E5072" w:rsidP="008E5072">
      <w:r>
        <w:t xml:space="preserve">Г) </w:t>
      </w:r>
      <w:proofErr w:type="spellStart"/>
      <w:r>
        <w:t>электросонтерапия</w:t>
      </w:r>
      <w:proofErr w:type="spellEnd"/>
    </w:p>
    <w:p w:rsidR="008E5072" w:rsidRDefault="008E5072" w:rsidP="008E50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САНАТОРНО-КУРОРТНОЕ ЛЕЧЕНИЕ ПОКАЗАНО ДЕТЯМ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с легким и среднетяжелым течением бронхиальной астмы в </w:t>
      </w:r>
      <w:proofErr w:type="spellStart"/>
      <w:r>
        <w:rPr>
          <w:sz w:val="22"/>
          <w:szCs w:val="22"/>
        </w:rPr>
        <w:t>межприступный</w:t>
      </w:r>
      <w:proofErr w:type="spellEnd"/>
      <w:r>
        <w:rPr>
          <w:sz w:val="22"/>
          <w:szCs w:val="22"/>
        </w:rPr>
        <w:t xml:space="preserve"> период заболевания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с легким и среднетяжелым течением бронхиальной астмы в любой период заболевания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с тяжелым течением бронхиальной астмы </w:t>
      </w:r>
    </w:p>
    <w:p w:rsidR="008E5072" w:rsidRDefault="008E5072" w:rsidP="008E5072">
      <w:pPr>
        <w:rPr>
          <w:sz w:val="23"/>
          <w:szCs w:val="23"/>
        </w:rPr>
      </w:pPr>
      <w:r>
        <w:t>Г) всем, страдающим бронхиальной астмой</w:t>
      </w:r>
    </w:p>
    <w:p w:rsidR="008E5072" w:rsidRDefault="008E5072" w:rsidP="008E50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8. РЕБЕНКУ И ЕГО СЕМЬЕ ПРИ ДИАГНОСТИРОВАНИИ У НЕГО БРОНХИАЛЬНОЙ АСТМЫ ВРАЧ ДОЛЖЕН РЕКОМЕНДОВАТЬ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посещение </w:t>
      </w:r>
      <w:proofErr w:type="spellStart"/>
      <w:proofErr w:type="gramStart"/>
      <w:r>
        <w:rPr>
          <w:sz w:val="22"/>
          <w:szCs w:val="22"/>
        </w:rPr>
        <w:t>астма-школы</w:t>
      </w:r>
      <w:proofErr w:type="spellEnd"/>
      <w:proofErr w:type="gramEnd"/>
      <w:r>
        <w:rPr>
          <w:sz w:val="22"/>
          <w:szCs w:val="22"/>
        </w:rPr>
        <w:t xml:space="preserve">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обучение на дому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исключение всех физических нагрузок </w:t>
      </w:r>
    </w:p>
    <w:p w:rsidR="008E5072" w:rsidRDefault="008E5072" w:rsidP="008E5072">
      <w:r>
        <w:t>Г) смену места жительства</w:t>
      </w:r>
    </w:p>
    <w:p w:rsidR="008E5072" w:rsidRDefault="008E5072" w:rsidP="008E50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ОСНОВУ ТРЕТИЧНОЙ ПРОФИЛАКТИКИ БРОНХИАЛЬНОЙ АСТМЫ СОСТАВЛЯЮТ МЕРОПРИЯТИЯ, НАПРАВЛЕННЫЕ </w:t>
      </w:r>
      <w:proofErr w:type="gramStart"/>
      <w:r>
        <w:rPr>
          <w:b/>
          <w:bCs/>
          <w:sz w:val="23"/>
          <w:szCs w:val="23"/>
        </w:rPr>
        <w:t>НА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устранение контакта со значимыми аллергенами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предотвращение развития аллергической сенсибилизации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исключение воздействия табачного дыма как в </w:t>
      </w:r>
      <w:proofErr w:type="spellStart"/>
      <w:r>
        <w:rPr>
          <w:sz w:val="22"/>
          <w:szCs w:val="22"/>
        </w:rPr>
        <w:t>пренатальном</w:t>
      </w:r>
      <w:proofErr w:type="spellEnd"/>
      <w:r>
        <w:rPr>
          <w:sz w:val="22"/>
          <w:szCs w:val="22"/>
        </w:rPr>
        <w:t xml:space="preserve">, так и в </w:t>
      </w:r>
      <w:proofErr w:type="gramStart"/>
      <w:r>
        <w:rPr>
          <w:sz w:val="22"/>
          <w:szCs w:val="22"/>
        </w:rPr>
        <w:t>постнатальном</w:t>
      </w:r>
      <w:proofErr w:type="gramEnd"/>
      <w:r>
        <w:rPr>
          <w:sz w:val="22"/>
          <w:szCs w:val="22"/>
        </w:rPr>
        <w:t xml:space="preserve"> периодах </w:t>
      </w:r>
    </w:p>
    <w:p w:rsidR="008E5072" w:rsidRDefault="008E5072" w:rsidP="008E5072">
      <w:r>
        <w:t>Г) укрепление иммунитета</w:t>
      </w:r>
    </w:p>
    <w:p w:rsidR="008E5072" w:rsidRDefault="008E5072" w:rsidP="008E50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ВАКЦИНАЦИЯ ДЕТЕЙ, БОЛЬНЫХ БРОНХИАЛЬНОЙ АСТМОЙ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проводится по индивидуальному плану только в периоды стойкой ремиссии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проводится в соответствии с национальным календарем профилактических прививок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проводится по желанию родителей </w:t>
      </w:r>
    </w:p>
    <w:p w:rsidR="008E5072" w:rsidRDefault="008E5072" w:rsidP="008E5072">
      <w:r>
        <w:t>Г) не проводится</w:t>
      </w:r>
    </w:p>
    <w:p w:rsidR="008E5072" w:rsidRDefault="008E5072" w:rsidP="008E50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ПРИ ДИСПАНСЕРНОМ НАБЛЮДЕНИИ ДЕТЕЙ С ЛЕГКОЙ ИНТЕРМИТТИРУЮЩЕЙ И ЛЕГКОЙ ПЕРСИСТИРУЮЩЕЙ БРОНХИАЛЬНОЙ АСТМОЙ ЧАСТОТА ОСМОТРОВ УЧАСТКОВЫМ ПЕДИАТРОМ СОСТАВЛЯЕТ 1 РАЗ В _______ МЕСЯЦ (МЕСЯЦА)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А) 3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Б) 1 </w:t>
      </w:r>
    </w:p>
    <w:p w:rsidR="008E5072" w:rsidRDefault="008E5072" w:rsidP="008E507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В) 2 </w:t>
      </w:r>
    </w:p>
    <w:p w:rsidR="008E5072" w:rsidRDefault="008E5072" w:rsidP="008E5072">
      <w:r>
        <w:t>Г) 6</w:t>
      </w:r>
    </w:p>
    <w:p w:rsidR="008E5072" w:rsidRDefault="008E5072" w:rsidP="008E5072"/>
    <w:p w:rsidR="008E5072" w:rsidRDefault="008E5072" w:rsidP="008E50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СИТУАЦИОННАЯ ЗАДАЧА </w:t>
      </w:r>
    </w:p>
    <w:p w:rsidR="008E5072" w:rsidRDefault="008E5072" w:rsidP="008E50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Инструкция: ОЗНАКОМЬТЕСЬ С СИТУАЦИЕЙ И ДАЙТЕ РАЗВЕРНУТЫЕ ОТВЕТЫ НА ВОПРОСЫ </w:t>
      </w:r>
    </w:p>
    <w:p w:rsidR="008E5072" w:rsidRDefault="008E5072" w:rsidP="008E50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Основная часть </w:t>
      </w:r>
    </w:p>
    <w:p w:rsidR="008E5072" w:rsidRDefault="008E5072" w:rsidP="008E50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Мать с мальчиком 8 лет пришла на плановый диспансерный прием к врачу-педиатру участковому с целью оформления инвалидности по поводу бронхиальной астмы. (Дедушка ребенка по материнской линии страдает бронхиальной астмой.) Ребѐнок болен с 6 месяцев, когда впервые был поставлен диагноз </w:t>
      </w:r>
      <w:proofErr w:type="spellStart"/>
      <w:r>
        <w:rPr>
          <w:sz w:val="23"/>
          <w:szCs w:val="23"/>
        </w:rPr>
        <w:t>обструктивный</w:t>
      </w:r>
      <w:proofErr w:type="spellEnd"/>
      <w:r>
        <w:rPr>
          <w:sz w:val="23"/>
          <w:szCs w:val="23"/>
        </w:rPr>
        <w:t xml:space="preserve"> бронхит. В последующем данное заболевание повторялось с периодичностью в 2-4 месяца. С 2-летнего возраста наблюдались типичные приступы удушья. Один раз </w:t>
      </w:r>
      <w:proofErr w:type="gramStart"/>
      <w:r>
        <w:rPr>
          <w:sz w:val="23"/>
          <w:szCs w:val="23"/>
        </w:rPr>
        <w:t>перен</w:t>
      </w:r>
      <w:proofErr w:type="gramEnd"/>
      <w:r>
        <w:rPr>
          <w:sz w:val="23"/>
          <w:szCs w:val="23"/>
        </w:rPr>
        <w:t xml:space="preserve">ѐс астматический статус. Неоднократно госпитализировался по </w:t>
      </w:r>
      <w:proofErr w:type="spellStart"/>
      <w:r>
        <w:rPr>
          <w:sz w:val="23"/>
          <w:szCs w:val="23"/>
        </w:rPr>
        <w:t>ургентным</w:t>
      </w:r>
      <w:proofErr w:type="spellEnd"/>
      <w:r>
        <w:rPr>
          <w:sz w:val="23"/>
          <w:szCs w:val="23"/>
        </w:rPr>
        <w:t xml:space="preserve"> показаниям. В последние 2 года приступы участились (по несколько раз в неделю), последние 3 месяца беспокоят практически ежедневные ночные приступы. Ребѐнок обучается на дому. Последний приступ – 2 недели назад. Исследования функции внешнего дыхания проводились месяц назад – стабильное нарушение бронхиальной проходимости по </w:t>
      </w:r>
      <w:proofErr w:type="spellStart"/>
      <w:r>
        <w:rPr>
          <w:sz w:val="23"/>
          <w:szCs w:val="23"/>
        </w:rPr>
        <w:t>обструктивному</w:t>
      </w:r>
      <w:proofErr w:type="spellEnd"/>
      <w:r>
        <w:rPr>
          <w:sz w:val="23"/>
          <w:szCs w:val="23"/>
        </w:rPr>
        <w:t xml:space="preserve"> типу, объем форсированной ЖЕЛ за 1 сек. – 60-70%, тест на обратимость бронхиальной обструкции с </w:t>
      </w:r>
      <w:proofErr w:type="spellStart"/>
      <w:r>
        <w:rPr>
          <w:sz w:val="23"/>
          <w:szCs w:val="23"/>
        </w:rPr>
        <w:t>сальбутамолом</w:t>
      </w:r>
      <w:proofErr w:type="spellEnd"/>
      <w:r>
        <w:rPr>
          <w:sz w:val="23"/>
          <w:szCs w:val="23"/>
        </w:rPr>
        <w:t xml:space="preserve"> всегда положителен. Выявлена сенсибилизация к домашней пыли, шерсти животных, березе, некоторым видам трав. При осмотре: объективно ребѐнок астенического телосложения, отстаѐт в физическом развитии. В конта</w:t>
      </w:r>
      <w:proofErr w:type="gramStart"/>
      <w:r>
        <w:rPr>
          <w:sz w:val="23"/>
          <w:szCs w:val="23"/>
        </w:rPr>
        <w:t>кт вст</w:t>
      </w:r>
      <w:proofErr w:type="gramEnd"/>
      <w:r>
        <w:rPr>
          <w:sz w:val="23"/>
          <w:szCs w:val="23"/>
        </w:rPr>
        <w:t xml:space="preserve">упает неохотно, на вопросы отвечает односложно. Признаков дыхательной недостаточности нет. Кожа чистая, бледная, </w:t>
      </w:r>
      <w:proofErr w:type="spellStart"/>
      <w:r>
        <w:rPr>
          <w:sz w:val="23"/>
          <w:szCs w:val="23"/>
        </w:rPr>
        <w:t>периорбитальный</w:t>
      </w:r>
      <w:proofErr w:type="spellEnd"/>
      <w:r>
        <w:rPr>
          <w:sz w:val="23"/>
          <w:szCs w:val="23"/>
        </w:rPr>
        <w:t xml:space="preserve"> цианоз. Дыхание жѐсткое, хрипов нет. Частота дыхания – 20 в минуту. Пульс – 90 уд/мин, расщепление II тона с акцентом на </w:t>
      </w:r>
      <w:proofErr w:type="gramStart"/>
      <w:r>
        <w:rPr>
          <w:sz w:val="23"/>
          <w:szCs w:val="23"/>
        </w:rPr>
        <w:t>л</w:t>
      </w:r>
      <w:proofErr w:type="gramEnd"/>
      <w:r>
        <w:rPr>
          <w:sz w:val="23"/>
          <w:szCs w:val="23"/>
        </w:rPr>
        <w:t xml:space="preserve">ѐгочной артерии, АД – 110/65 мм </w:t>
      </w:r>
      <w:proofErr w:type="spellStart"/>
      <w:r>
        <w:rPr>
          <w:sz w:val="23"/>
          <w:szCs w:val="23"/>
        </w:rPr>
        <w:t>рт</w:t>
      </w:r>
      <w:proofErr w:type="spellEnd"/>
      <w:r>
        <w:rPr>
          <w:sz w:val="23"/>
          <w:szCs w:val="23"/>
        </w:rPr>
        <w:t xml:space="preserve">. ст. Живот мягкий, безболезненный, печень +1 см, эластичная, селезѐнка не пальпируется. Ребѐнок постоянно получает </w:t>
      </w:r>
      <w:proofErr w:type="gramStart"/>
      <w:r>
        <w:rPr>
          <w:sz w:val="23"/>
          <w:szCs w:val="23"/>
        </w:rPr>
        <w:t>ингаляционные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глюкокортикоиды</w:t>
      </w:r>
      <w:proofErr w:type="spellEnd"/>
      <w:r>
        <w:rPr>
          <w:sz w:val="23"/>
          <w:szCs w:val="23"/>
        </w:rPr>
        <w:t xml:space="preserve">, β2-адреномиметики. </w:t>
      </w:r>
    </w:p>
    <w:p w:rsidR="008E5072" w:rsidRDefault="008E5072" w:rsidP="008E50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Вопросы: </w:t>
      </w:r>
    </w:p>
    <w:p w:rsidR="008E5072" w:rsidRDefault="008E5072" w:rsidP="008E50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Сформулируйте диагноз согласно существующей классификации. </w:t>
      </w:r>
    </w:p>
    <w:p w:rsidR="008E5072" w:rsidRDefault="008E5072" w:rsidP="008E50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Составьте план диспансерного наблюдения. </w:t>
      </w:r>
    </w:p>
    <w:p w:rsidR="008E5072" w:rsidRDefault="008E5072" w:rsidP="008E50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Методы реабилитации больных с данным заболеванием. Рекомендации родителям по уходу за ребѐнком. </w:t>
      </w:r>
    </w:p>
    <w:p w:rsidR="008E5072" w:rsidRDefault="008E5072" w:rsidP="008E50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Какие </w:t>
      </w:r>
      <w:proofErr w:type="spellStart"/>
      <w:r>
        <w:rPr>
          <w:sz w:val="23"/>
          <w:szCs w:val="23"/>
        </w:rPr>
        <w:t>бронхорасширяющие</w:t>
      </w:r>
      <w:proofErr w:type="spellEnd"/>
      <w:r>
        <w:rPr>
          <w:sz w:val="23"/>
          <w:szCs w:val="23"/>
        </w:rPr>
        <w:t xml:space="preserve"> препараты применяются в клинической практике? Побочные действия этих препаратов. </w:t>
      </w:r>
    </w:p>
    <w:p w:rsidR="008E5072" w:rsidRDefault="008E5072" w:rsidP="008E5072">
      <w:pPr>
        <w:rPr>
          <w:sz w:val="23"/>
          <w:szCs w:val="23"/>
        </w:rPr>
      </w:pPr>
      <w:r>
        <w:rPr>
          <w:sz w:val="23"/>
          <w:szCs w:val="23"/>
        </w:rPr>
        <w:t>5. Какими препаратами необходимо проводить базисную терапию этому ребенку, назовите способ доставки препаратов?</w:t>
      </w:r>
    </w:p>
    <w:p w:rsidR="008E5072" w:rsidRDefault="008E5072" w:rsidP="00356A06">
      <w:pPr>
        <w:rPr>
          <w:sz w:val="23"/>
          <w:szCs w:val="23"/>
        </w:rPr>
      </w:pPr>
    </w:p>
    <w:sectPr w:rsidR="008E5072" w:rsidSect="0029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0F7"/>
    <w:multiLevelType w:val="hybridMultilevel"/>
    <w:tmpl w:val="BE94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5431"/>
    <w:multiLevelType w:val="hybridMultilevel"/>
    <w:tmpl w:val="A748F7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F79"/>
    <w:rsid w:val="00280037"/>
    <w:rsid w:val="00282426"/>
    <w:rsid w:val="00293EE7"/>
    <w:rsid w:val="00356A06"/>
    <w:rsid w:val="008C5E48"/>
    <w:rsid w:val="008E5072"/>
    <w:rsid w:val="00C32F79"/>
    <w:rsid w:val="00F1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A06"/>
    <w:pPr>
      <w:ind w:left="720"/>
      <w:contextualSpacing/>
    </w:pPr>
  </w:style>
  <w:style w:type="paragraph" w:customStyle="1" w:styleId="Default">
    <w:name w:val="Default"/>
    <w:rsid w:val="00356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1</cp:lastModifiedBy>
  <cp:revision>5</cp:revision>
  <dcterms:created xsi:type="dcterms:W3CDTF">2020-03-31T08:24:00Z</dcterms:created>
  <dcterms:modified xsi:type="dcterms:W3CDTF">2020-04-07T01:31:00Z</dcterms:modified>
</cp:coreProperties>
</file>